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222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0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>План работы преподавателя по сольфеджио</w:t>
      </w:r>
    </w:p>
    <w:p w:rsid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>Камаловой Л.Н. с 13.04.20 по 18.04.20</w:t>
      </w:r>
    </w:p>
    <w:p w:rsidR="00406222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22" w:rsidRPr="009955BA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24"/>
        <w:gridCol w:w="2278"/>
        <w:gridCol w:w="2409"/>
        <w:gridCol w:w="6379"/>
        <w:gridCol w:w="3260"/>
      </w:tblGrid>
      <w:tr w:rsidR="002E3842" w:rsidRPr="009955BA" w:rsidTr="00B35729">
        <w:tc>
          <w:tcPr>
            <w:tcW w:w="524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8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>/предмет</w:t>
            </w:r>
          </w:p>
        </w:tc>
        <w:tc>
          <w:tcPr>
            <w:tcW w:w="240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занятия</w:t>
            </w:r>
          </w:p>
        </w:tc>
        <w:tc>
          <w:tcPr>
            <w:tcW w:w="637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260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3842" w:rsidRPr="009955BA" w:rsidTr="00B35729">
        <w:tc>
          <w:tcPr>
            <w:tcW w:w="524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   8.00-8.30</w:t>
            </w:r>
          </w:p>
        </w:tc>
        <w:tc>
          <w:tcPr>
            <w:tcW w:w="6379" w:type="dxa"/>
          </w:tcPr>
          <w:p w:rsidR="009955BA" w:rsidRDefault="002E384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Работа над диктантом (аудиодиктант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FD2C52"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E3842" w:rsidRPr="009955BA" w:rsidRDefault="002E3842" w:rsidP="00CB43B3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Слуховой анализ интер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фортепиано.</w:t>
            </w:r>
          </w:p>
        </w:tc>
        <w:tc>
          <w:tcPr>
            <w:tcW w:w="3260" w:type="dxa"/>
          </w:tcPr>
          <w:p w:rsidR="009955BA" w:rsidRPr="002E3842" w:rsidRDefault="002E3842" w:rsidP="00FD2C52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E38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выполнен.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</w:tcPr>
          <w:p w:rsidR="00F7569D" w:rsidRPr="00FA69F3" w:rsidRDefault="00F7569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14.04.20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15-10.45</w:t>
            </w:r>
          </w:p>
        </w:tc>
        <w:tc>
          <w:tcPr>
            <w:tcW w:w="6379" w:type="dxa"/>
          </w:tcPr>
          <w:p w:rsidR="00F7569D" w:rsidRPr="009955BA" w:rsidRDefault="00F7569D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ант (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FD2C52"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7569D" w:rsidRDefault="00F7569D" w:rsidP="00FD2C52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заданий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класс/слушание музыки</w:t>
            </w:r>
          </w:p>
        </w:tc>
        <w:tc>
          <w:tcPr>
            <w:tcW w:w="2409" w:type="dxa"/>
          </w:tcPr>
          <w:p w:rsidR="00F7569D" w:rsidRPr="00FA69F3" w:rsidRDefault="00F7569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14.04.20   9.2</w:t>
            </w: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</w:tcPr>
          <w:p w:rsidR="00F7569D" w:rsidRPr="009955BA" w:rsidRDefault="00F7569D" w:rsidP="00406222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 «Петя и волк» - просмотр видео.</w:t>
            </w:r>
          </w:p>
        </w:tc>
        <w:tc>
          <w:tcPr>
            <w:tcW w:w="3260" w:type="dxa"/>
          </w:tcPr>
          <w:p w:rsidR="00F7569D" w:rsidRDefault="00F7569D" w:rsidP="00FD2C52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заданий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F7569D" w:rsidRPr="00FA69F3" w:rsidRDefault="00F7569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14.04.20   11</w:t>
            </w: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6379" w:type="dxa"/>
          </w:tcPr>
          <w:p w:rsidR="00F7569D" w:rsidRPr="009955BA" w:rsidRDefault="00FD2C5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диктантом (аудиодиктант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, игра на фортепиано).</w:t>
            </w:r>
          </w:p>
        </w:tc>
        <w:tc>
          <w:tcPr>
            <w:tcW w:w="3260" w:type="dxa"/>
          </w:tcPr>
          <w:p w:rsidR="00F7569D" w:rsidRDefault="00F7569D" w:rsidP="00FD2C52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заданий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F7569D" w:rsidRPr="00FA69F3" w:rsidRDefault="00F7569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14.04.20   15</w:t>
            </w: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6379" w:type="dxa"/>
          </w:tcPr>
          <w:p w:rsidR="00F7569D" w:rsidRDefault="00FD2C5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Работа над диктантом (аудиодиктант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, игра на фортепиано).</w:t>
            </w:r>
          </w:p>
          <w:p w:rsidR="00F7569D" w:rsidRPr="009955BA" w:rsidRDefault="00F7569D" w:rsidP="00CB43B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Слуховой анализ интер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валы и аккорды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фортепиано.</w:t>
            </w:r>
          </w:p>
        </w:tc>
        <w:tc>
          <w:tcPr>
            <w:tcW w:w="3260" w:type="dxa"/>
          </w:tcPr>
          <w:p w:rsidR="00F7569D" w:rsidRDefault="00F7569D" w:rsidP="00FD2C52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кл./сольфеджио олим. рез.</w:t>
            </w:r>
          </w:p>
        </w:tc>
        <w:tc>
          <w:tcPr>
            <w:tcW w:w="2409" w:type="dxa"/>
          </w:tcPr>
          <w:p w:rsidR="00F7569D" w:rsidRPr="00FA69F3" w:rsidRDefault="00F7569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14.04.20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-16.50</w:t>
            </w:r>
          </w:p>
        </w:tc>
        <w:tc>
          <w:tcPr>
            <w:tcW w:w="6379" w:type="dxa"/>
          </w:tcPr>
          <w:p w:rsidR="0015769A" w:rsidRDefault="0015769A" w:rsidP="001576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над диктантом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FD2C52"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69D" w:rsidRPr="009955BA" w:rsidRDefault="0015769A" w:rsidP="001576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Слуховой анализ.</w:t>
            </w:r>
          </w:p>
        </w:tc>
        <w:tc>
          <w:tcPr>
            <w:tcW w:w="3260" w:type="dxa"/>
          </w:tcPr>
          <w:p w:rsidR="00F7569D" w:rsidRDefault="00F7569D" w:rsidP="00FD2C52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F44" w:rsidRPr="009955BA" w:rsidTr="00B35729">
        <w:tc>
          <w:tcPr>
            <w:tcW w:w="524" w:type="dxa"/>
            <w:tcBorders>
              <w:bottom w:val="double" w:sz="4" w:space="0" w:color="auto"/>
            </w:tcBorders>
          </w:tcPr>
          <w:p w:rsidR="00F7569D" w:rsidRPr="009955BA" w:rsidRDefault="0015769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  <w:tcBorders>
              <w:bottom w:val="double" w:sz="4" w:space="0" w:color="auto"/>
            </w:tcBorders>
          </w:tcPr>
          <w:p w:rsidR="00F7569D" w:rsidRPr="009955BA" w:rsidRDefault="00CA377B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F7569D" w:rsidRPr="00FA69F3" w:rsidRDefault="00F7569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14.04.20   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69F3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6379" w:type="dxa"/>
            <w:tcBorders>
              <w:bottom w:val="double" w:sz="4" w:space="0" w:color="auto"/>
            </w:tcBorders>
          </w:tcPr>
          <w:p w:rsidR="00406222" w:rsidRDefault="00CA377B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над диктантом (ауди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  <w:p w:rsidR="00406222" w:rsidRPr="00406222" w:rsidRDefault="00FD2C52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406222" w:rsidRPr="00406222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http://www.lafamire.ru/index.php?option</w:t>
              </w:r>
            </w:hyperlink>
          </w:p>
          <w:p w:rsidR="00CA377B" w:rsidRPr="00406222" w:rsidRDefault="00406222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=com_content&amp;view=article&amp;id=743&amp;Itemid=793</w:t>
            </w:r>
            <w:r w:rsidR="00CA377B" w:rsidRP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F7569D" w:rsidRPr="00406222" w:rsidRDefault="00CA377B" w:rsidP="0040622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P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билетов</w:t>
            </w:r>
            <w:r w:rsidRP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F7569D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7569D"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="00F7569D"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77B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3E1CF8" w:rsidRPr="009955BA" w:rsidTr="00B35729"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Pr="00FA69F3" w:rsidRDefault="003E1CF8" w:rsidP="00986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   8.00-8.30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8C6AE9">
            <w:pPr>
              <w:tabs>
                <w:tab w:val="left" w:pos="594"/>
              </w:tabs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</w:p>
          <w:p w:rsidR="003E1CF8" w:rsidRDefault="003E1CF8" w:rsidP="008C6AE9">
            <w:pPr>
              <w:pStyle w:val="a4"/>
              <w:numPr>
                <w:ilvl w:val="0"/>
                <w:numId w:val="1"/>
              </w:numPr>
              <w:tabs>
                <w:tab w:val="left" w:pos="176"/>
                <w:tab w:val="left" w:pos="318"/>
                <w:tab w:val="left" w:pos="804"/>
              </w:tabs>
              <w:snapToGrid w:val="0"/>
              <w:spacing w:before="40" w:after="40"/>
              <w:ind w:left="176" w:hanging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ант 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lafamiru</w:t>
            </w:r>
            <w:r w:rsidR="00406222" w:rsidRP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 и слуховой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(игра на фортепиано).</w:t>
            </w:r>
          </w:p>
          <w:p w:rsidR="003E1CF8" w:rsidRPr="003E1CF8" w:rsidRDefault="003E1CF8" w:rsidP="008C6AE9">
            <w:pPr>
              <w:pStyle w:val="a4"/>
              <w:numPr>
                <w:ilvl w:val="0"/>
                <w:numId w:val="1"/>
              </w:numPr>
              <w:tabs>
                <w:tab w:val="left" w:pos="176"/>
                <w:tab w:val="left" w:pos="318"/>
                <w:tab w:val="left" w:pos="804"/>
              </w:tabs>
              <w:snapToGrid w:val="0"/>
              <w:spacing w:before="40" w:after="40"/>
              <w:ind w:left="176" w:hanging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билетов.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8C6AE9" w:rsidRPr="009955BA" w:rsidTr="00B35729">
        <w:tc>
          <w:tcPr>
            <w:tcW w:w="524" w:type="dxa"/>
            <w:tcBorders>
              <w:top w:val="single" w:sz="4" w:space="0" w:color="auto"/>
            </w:tcBorders>
          </w:tcPr>
          <w:p w:rsidR="008C6AE9" w:rsidRDefault="008C6AE9" w:rsidP="008C6A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8" w:type="dxa"/>
            <w:tcBorders>
              <w:top w:val="single" w:sz="4" w:space="0" w:color="auto"/>
            </w:tcBorders>
          </w:tcPr>
          <w:p w:rsidR="008C6AE9" w:rsidRDefault="008C6AE9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C6AE9" w:rsidRPr="00636720" w:rsidRDefault="008C6AE9" w:rsidP="008C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16.04.20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8C6AE9" w:rsidRDefault="00472C0E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над диктантом (ауди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ант 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406222" w:rsidRP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слух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– игра на фортепиано).</w:t>
            </w:r>
          </w:p>
          <w:p w:rsidR="00472C0E" w:rsidRDefault="00472C0E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Пение номеров по учебнику.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72C0E" w:rsidRDefault="00472C0E" w:rsidP="00472C0E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472C0E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номеров.</w:t>
            </w:r>
          </w:p>
        </w:tc>
      </w:tr>
      <w:tr w:rsidR="008C6AE9" w:rsidRPr="009955BA" w:rsidTr="00B35729">
        <w:tc>
          <w:tcPr>
            <w:tcW w:w="524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класс/слушание музыки</w:t>
            </w:r>
          </w:p>
        </w:tc>
        <w:tc>
          <w:tcPr>
            <w:tcW w:w="2409" w:type="dxa"/>
          </w:tcPr>
          <w:p w:rsidR="008C6AE9" w:rsidRPr="00636720" w:rsidRDefault="008C6AE9" w:rsidP="00472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16.04.20   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6379" w:type="dxa"/>
          </w:tcPr>
          <w:p w:rsidR="008C6AE9" w:rsidRDefault="00472C0E" w:rsidP="001C16D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просмотр (мультфильм «Петя и волк» симф. сказка). Програм. музыка.</w:t>
            </w:r>
          </w:p>
        </w:tc>
        <w:tc>
          <w:tcPr>
            <w:tcW w:w="3260" w:type="dxa"/>
          </w:tcPr>
          <w:p w:rsidR="003D11AC" w:rsidRDefault="003D11AC" w:rsidP="003D11A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3D11AC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ответы (на выбор).</w:t>
            </w:r>
          </w:p>
        </w:tc>
      </w:tr>
      <w:tr w:rsidR="008C6AE9" w:rsidRPr="009955BA" w:rsidTr="00B35729">
        <w:tc>
          <w:tcPr>
            <w:tcW w:w="524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8C6AE9" w:rsidRPr="00636720" w:rsidRDefault="008C6AE9" w:rsidP="001C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16.04.20   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:rsidR="008C6AE9" w:rsidRDefault="001C16DC" w:rsidP="001C16D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над диктантом. </w:t>
            </w:r>
          </w:p>
          <w:p w:rsidR="001C16DC" w:rsidRDefault="001C16DC" w:rsidP="001C16DC">
            <w:pPr>
              <w:pStyle w:val="a4"/>
              <w:numPr>
                <w:ilvl w:val="0"/>
                <w:numId w:val="2"/>
              </w:numPr>
              <w:snapToGrid w:val="0"/>
              <w:spacing w:before="40" w:after="40"/>
              <w:ind w:left="318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одиктант 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406222" w:rsidRP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на фортепиано).</w:t>
            </w:r>
          </w:p>
          <w:p w:rsidR="001C16DC" w:rsidRPr="001C16DC" w:rsidRDefault="001C16DC" w:rsidP="001C16DC">
            <w:pPr>
              <w:pStyle w:val="a4"/>
              <w:numPr>
                <w:ilvl w:val="0"/>
                <w:numId w:val="2"/>
              </w:numPr>
              <w:snapToGrid w:val="0"/>
              <w:spacing w:before="40" w:after="40"/>
              <w:ind w:left="318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номеров по учебнику.</w:t>
            </w:r>
          </w:p>
        </w:tc>
        <w:tc>
          <w:tcPr>
            <w:tcW w:w="3260" w:type="dxa"/>
          </w:tcPr>
          <w:p w:rsidR="001C16DC" w:rsidRDefault="001C16DC" w:rsidP="001C16D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1C16DC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видеоответы – пение.</w:t>
            </w:r>
          </w:p>
        </w:tc>
      </w:tr>
      <w:tr w:rsidR="008C6AE9" w:rsidRPr="009955BA" w:rsidTr="00B35729">
        <w:tc>
          <w:tcPr>
            <w:tcW w:w="524" w:type="dxa"/>
            <w:tcBorders>
              <w:bottom w:val="single" w:sz="4" w:space="0" w:color="auto"/>
            </w:tcBorders>
          </w:tcPr>
          <w:p w:rsidR="008C6AE9" w:rsidRDefault="00466B2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:rsidR="008C6AE9" w:rsidRDefault="00466B2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ФГТ тетр. отд. сл.муз. и муз.грамота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C6AE9" w:rsidRPr="00636720" w:rsidRDefault="008C6AE9" w:rsidP="0046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16.04.20   </w:t>
            </w:r>
            <w:r w:rsidR="00466B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B2D"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C6AE9" w:rsidRDefault="00466B2D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Пьеса из «Детского альбома» П.И. Чайковского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 xml:space="preserve"> (игра на фортепиано, аудио). «Камаринская», «Колыбельная», «Марш дерев. солд.»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C6AE9" w:rsidRDefault="00CB43B3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AE9" w:rsidRPr="009955BA" w:rsidTr="00B3572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Pr="00636720" w:rsidRDefault="008C6AE9" w:rsidP="00CB4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16.04.20  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45-17.15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8055B0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диктантом (аудиодиктант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sofla</w:t>
            </w:r>
            <w:r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, игра на фортепиано).</w:t>
            </w:r>
          </w:p>
          <w:p w:rsidR="00CB43B3" w:rsidRDefault="00CB43B3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Слуховой анализ – интервалы и аккорды (аудио, игра на фортепиано).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CB43B3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 ответов.</w:t>
            </w:r>
          </w:p>
        </w:tc>
      </w:tr>
      <w:tr w:rsidR="008C6AE9" w:rsidRPr="009955BA" w:rsidTr="00B3572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Pr="00636720" w:rsidRDefault="008C6AE9" w:rsidP="008C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16.04.20  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18.05-18.35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Слуховой анализ. Письменные работы в РТ.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AE9" w:rsidRPr="009955BA" w:rsidTr="00B35729">
        <w:tc>
          <w:tcPr>
            <w:tcW w:w="524" w:type="dxa"/>
            <w:tcBorders>
              <w:top w:val="doub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tcBorders>
              <w:top w:val="doub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  <w:p w:rsidR="00CB43B3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Олимп. (Нолькова, Зиновьева)</w:t>
            </w:r>
          </w:p>
        </w:tc>
        <w:tc>
          <w:tcPr>
            <w:tcW w:w="2409" w:type="dxa"/>
            <w:tcBorders>
              <w:top w:val="double" w:sz="4" w:space="0" w:color="auto"/>
            </w:tcBorders>
          </w:tcPr>
          <w:p w:rsidR="008C6AE9" w:rsidRPr="00636720" w:rsidRDefault="007728C4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6379" w:type="dxa"/>
            <w:tcBorders>
              <w:top w:val="double" w:sz="4" w:space="0" w:color="auto"/>
            </w:tcBorders>
          </w:tcPr>
          <w:p w:rsidR="008C6AE9" w:rsidRDefault="007728C4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двухголосным диктантом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аккорды и интервалы в ладу (аудиозапись – игра на фортепиано).</w:t>
            </w:r>
          </w:p>
        </w:tc>
        <w:tc>
          <w:tcPr>
            <w:tcW w:w="3260" w:type="dxa"/>
            <w:tcBorders>
              <w:top w:val="double" w:sz="4" w:space="0" w:color="auto"/>
            </w:tcBorders>
          </w:tcPr>
          <w:p w:rsidR="008C6AE9" w:rsidRDefault="007728C4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8C4" w:rsidRPr="009955BA" w:rsidTr="00B35729">
        <w:tc>
          <w:tcPr>
            <w:tcW w:w="524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(ФГТ) сольфеджио</w:t>
            </w:r>
          </w:p>
        </w:tc>
        <w:tc>
          <w:tcPr>
            <w:tcW w:w="2409" w:type="dxa"/>
          </w:tcPr>
          <w:p w:rsidR="007728C4" w:rsidRPr="00636720" w:rsidRDefault="007728C4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:rsidR="007728C4" w:rsidRDefault="007728C4" w:rsidP="007728C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 (аудиозапись диктанта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на фортепиано). Задания в РТ.</w:t>
            </w:r>
          </w:p>
        </w:tc>
        <w:tc>
          <w:tcPr>
            <w:tcW w:w="3260" w:type="dxa"/>
          </w:tcPr>
          <w:p w:rsidR="007728C4" w:rsidRDefault="007728C4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8C4" w:rsidRPr="009955BA" w:rsidTr="00B35729">
        <w:tc>
          <w:tcPr>
            <w:tcW w:w="524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</w:tcPr>
          <w:p w:rsidR="007728C4" w:rsidRPr="00636720" w:rsidRDefault="007728C4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</w:tcPr>
          <w:p w:rsidR="007728C4" w:rsidRDefault="007728C4" w:rsidP="007728C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 (аудиозапись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на фортепиано) + слуховой анализ.</w:t>
            </w:r>
          </w:p>
        </w:tc>
        <w:tc>
          <w:tcPr>
            <w:tcW w:w="3260" w:type="dxa"/>
          </w:tcPr>
          <w:p w:rsidR="007728C4" w:rsidRDefault="007728C4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8C4" w:rsidRPr="009955BA" w:rsidTr="00B35729">
        <w:tc>
          <w:tcPr>
            <w:tcW w:w="524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класс/сольфеджио</w:t>
            </w:r>
          </w:p>
        </w:tc>
        <w:tc>
          <w:tcPr>
            <w:tcW w:w="2409" w:type="dxa"/>
          </w:tcPr>
          <w:p w:rsidR="007728C4" w:rsidRPr="00636720" w:rsidRDefault="007728C4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45-17.3150</w:t>
            </w:r>
          </w:p>
        </w:tc>
        <w:tc>
          <w:tcPr>
            <w:tcW w:w="6379" w:type="dxa"/>
          </w:tcPr>
          <w:p w:rsidR="007728C4" w:rsidRDefault="007728C4" w:rsidP="007728C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Слуховой анализ. Пение номеров.</w:t>
            </w:r>
          </w:p>
        </w:tc>
        <w:tc>
          <w:tcPr>
            <w:tcW w:w="3260" w:type="dxa"/>
          </w:tcPr>
          <w:p w:rsidR="007728C4" w:rsidRDefault="007728C4" w:rsidP="00FD2C52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аудио или видео. </w:t>
            </w:r>
          </w:p>
        </w:tc>
      </w:tr>
    </w:tbl>
    <w:p w:rsidR="009955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955BA" w:rsidRPr="009955BA" w:rsidSect="00472C0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56D9" w:rsidRDefault="00EA56D9" w:rsidP="00472C0E">
      <w:pPr>
        <w:spacing w:after="0" w:line="240" w:lineRule="auto"/>
      </w:pPr>
      <w:r>
        <w:separator/>
      </w:r>
    </w:p>
  </w:endnote>
  <w:endnote w:type="continuationSeparator" w:id="0">
    <w:p w:rsidR="00EA56D9" w:rsidRDefault="00EA56D9" w:rsidP="0047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56D9" w:rsidRDefault="00EA56D9" w:rsidP="00472C0E">
      <w:pPr>
        <w:spacing w:after="0" w:line="240" w:lineRule="auto"/>
      </w:pPr>
      <w:r>
        <w:separator/>
      </w:r>
    </w:p>
  </w:footnote>
  <w:footnote w:type="continuationSeparator" w:id="0">
    <w:p w:rsidR="00EA56D9" w:rsidRDefault="00EA56D9" w:rsidP="00472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9434F"/>
    <w:multiLevelType w:val="hybridMultilevel"/>
    <w:tmpl w:val="B030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F66AF"/>
    <w:multiLevelType w:val="hybridMultilevel"/>
    <w:tmpl w:val="061A6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BA"/>
    <w:rsid w:val="000A26FA"/>
    <w:rsid w:val="0015769A"/>
    <w:rsid w:val="001C16DC"/>
    <w:rsid w:val="002E3842"/>
    <w:rsid w:val="00344156"/>
    <w:rsid w:val="003D11AC"/>
    <w:rsid w:val="003E1CF8"/>
    <w:rsid w:val="00406222"/>
    <w:rsid w:val="00417147"/>
    <w:rsid w:val="00466B2D"/>
    <w:rsid w:val="00472C0E"/>
    <w:rsid w:val="00690A88"/>
    <w:rsid w:val="00760442"/>
    <w:rsid w:val="007728C4"/>
    <w:rsid w:val="008055B0"/>
    <w:rsid w:val="008A1E85"/>
    <w:rsid w:val="008C6AE9"/>
    <w:rsid w:val="008F4AAD"/>
    <w:rsid w:val="00986F44"/>
    <w:rsid w:val="009955BA"/>
    <w:rsid w:val="00A47506"/>
    <w:rsid w:val="00A60A7B"/>
    <w:rsid w:val="00AF01CD"/>
    <w:rsid w:val="00B35729"/>
    <w:rsid w:val="00B70557"/>
    <w:rsid w:val="00BC2239"/>
    <w:rsid w:val="00CA377B"/>
    <w:rsid w:val="00CB43B3"/>
    <w:rsid w:val="00EA56D9"/>
    <w:rsid w:val="00F7569D"/>
    <w:rsid w:val="00FD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71DAA-65A9-AD4F-8CF5-CDB071E3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CF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2C0E"/>
  </w:style>
  <w:style w:type="paragraph" w:styleId="a7">
    <w:name w:val="footer"/>
    <w:basedOn w:val="a"/>
    <w:link w:val="a8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2C0E"/>
  </w:style>
  <w:style w:type="character" w:styleId="a9">
    <w:name w:val="Hyperlink"/>
    <w:basedOn w:val="a0"/>
    <w:uiPriority w:val="99"/>
    <w:unhideWhenUsed/>
    <w:rsid w:val="004062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famire.ru/index.php?option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47A57-8122-6549-9456-AA44721E3F2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Bahanek</dc:creator>
  <cp:lastModifiedBy>ka.li.na@mail.ru</cp:lastModifiedBy>
  <cp:revision>2</cp:revision>
  <dcterms:created xsi:type="dcterms:W3CDTF">2020-04-16T15:16:00Z</dcterms:created>
  <dcterms:modified xsi:type="dcterms:W3CDTF">2020-04-16T15:16:00Z</dcterms:modified>
</cp:coreProperties>
</file>